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AD" w:rsidRDefault="00E013F1">
      <w:pPr>
        <w:spacing w:line="360" w:lineRule="auto"/>
        <w:rPr>
          <w:rFonts w:ascii="宋体" w:hAnsi="宋体" w:cs="宋体"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color w:val="000000" w:themeColor="text1"/>
          <w:sz w:val="36"/>
          <w:szCs w:val="36"/>
        </w:rPr>
        <w:t>附件</w:t>
      </w:r>
    </w:p>
    <w:p w:rsidR="005974AD" w:rsidRDefault="00E013F1" w:rsidP="00E013F1">
      <w:pPr>
        <w:tabs>
          <w:tab w:val="left" w:pos="14459"/>
        </w:tabs>
        <w:spacing w:beforeLines="50" w:before="156" w:afterLines="50" w:after="156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参会回执表</w:t>
      </w:r>
    </w:p>
    <w:p w:rsidR="005974AD" w:rsidRDefault="00E013F1" w:rsidP="00E013F1">
      <w:pPr>
        <w:spacing w:afterLines="100" w:after="312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请各参会代表将回执电子版填写完整后，于2025年10月16日前发送邮件至</w:t>
      </w:r>
      <w:hyperlink r:id="rId7" w:history="1">
        <w:r>
          <w:rPr>
            <w:rStyle w:val="af7"/>
            <w:rFonts w:ascii="宋体" w:hAnsi="宋体" w:cs="宋体" w:hint="eastAsia"/>
            <w:color w:val="auto"/>
            <w:kern w:val="0"/>
            <w:sz w:val="24"/>
            <w:szCs w:val="24"/>
            <w:u w:val="none"/>
          </w:rPr>
          <w:t>jialin.cao@epscopelab.com</w:t>
        </w:r>
        <w:r>
          <w:rPr>
            <w:rFonts w:ascii="宋体" w:hAnsi="宋体" w:cs="宋体" w:hint="eastAsia"/>
            <w:sz w:val="24"/>
            <w:szCs w:val="24"/>
          </w:rPr>
          <w:t>或</w:t>
        </w:r>
        <w:r>
          <w:rPr>
            <w:rStyle w:val="af7"/>
            <w:rFonts w:ascii="宋体" w:hAnsi="宋体" w:cs="宋体" w:hint="eastAsia"/>
            <w:color w:val="auto"/>
            <w:kern w:val="0"/>
            <w:sz w:val="24"/>
            <w:szCs w:val="24"/>
            <w:u w:val="none"/>
          </w:rPr>
          <w:t>yi.yao@epscopelab.com</w:t>
        </w:r>
        <w:r>
          <w:rPr>
            <w:rFonts w:ascii="宋体" w:hAnsi="宋体" w:cs="宋体" w:hint="eastAsia"/>
            <w:sz w:val="24"/>
            <w:szCs w:val="24"/>
          </w:rPr>
          <w:t>，期待您的参与。</w:t>
        </w:r>
        <w:r>
          <w:rPr>
            <w:rStyle w:val="af7"/>
            <w:rFonts w:ascii="宋体" w:hAnsi="宋体" w:cs="宋体" w:hint="eastAsia"/>
            <w:color w:val="auto"/>
            <w:kern w:val="0"/>
            <w:sz w:val="24"/>
            <w:szCs w:val="24"/>
          </w:rPr>
          <w:br/>
        </w:r>
      </w:hyperlink>
    </w:p>
    <w:p w:rsidR="005974AD" w:rsidRDefault="00E013F1">
      <w:pPr>
        <w:pStyle w:val="af9"/>
        <w:numPr>
          <w:ilvl w:val="0"/>
          <w:numId w:val="3"/>
        </w:numPr>
        <w:tabs>
          <w:tab w:val="left" w:pos="14459"/>
        </w:tabs>
        <w:spacing w:line="360" w:lineRule="auto"/>
        <w:ind w:left="823"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报名截止时间：2025年10月16日</w:t>
      </w:r>
    </w:p>
    <w:p w:rsidR="005974AD" w:rsidRDefault="00E013F1">
      <w:pPr>
        <w:pStyle w:val="af9"/>
        <w:numPr>
          <w:ilvl w:val="0"/>
          <w:numId w:val="3"/>
        </w:numPr>
        <w:tabs>
          <w:tab w:val="left" w:pos="14459"/>
        </w:tabs>
        <w:spacing w:line="360" w:lineRule="auto"/>
        <w:ind w:left="823" w:firstLineChars="0"/>
        <w:rPr>
          <w:rStyle w:val="af7"/>
          <w:rFonts w:ascii="宋体" w:hAnsi="宋体" w:cs="宋体"/>
          <w:color w:val="auto"/>
          <w:kern w:val="0"/>
          <w:sz w:val="24"/>
          <w:szCs w:val="24"/>
          <w:u w:val="none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联系人：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曹佳临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18637836088、</w:t>
      </w:r>
      <w:r>
        <w:rPr>
          <w:rStyle w:val="af7"/>
          <w:rFonts w:ascii="宋体" w:hAnsi="宋体" w:cs="宋体" w:hint="eastAsia"/>
          <w:color w:val="auto"/>
          <w:kern w:val="0"/>
          <w:sz w:val="24"/>
          <w:szCs w:val="24"/>
          <w:u w:val="none"/>
        </w:rPr>
        <w:t>姚依15231182660</w:t>
      </w:r>
    </w:p>
    <w:p w:rsidR="005974AD" w:rsidRDefault="005974AD">
      <w:pPr>
        <w:pStyle w:val="af9"/>
        <w:tabs>
          <w:tab w:val="left" w:pos="14459"/>
        </w:tabs>
        <w:spacing w:line="360" w:lineRule="auto"/>
        <w:ind w:left="403" w:firstLineChars="0" w:firstLine="0"/>
        <w:rPr>
          <w:rStyle w:val="af7"/>
          <w:rFonts w:ascii="Times New Roman" w:hAnsi="Times New Roman"/>
          <w:color w:val="auto"/>
          <w:kern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Style w:val="af6"/>
                <w:rFonts w:ascii="宋体" w:hAnsi="宋体" w:cs="宋体" w:hint="eastAsia"/>
                <w:bCs/>
                <w:color w:val="404040"/>
                <w:kern w:val="0"/>
                <w:sz w:val="22"/>
              </w:rPr>
              <w:t>参会代表信息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参会单位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参会人数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参会代表1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姓名_________ 职务：_________ 电话：_______________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参会代表2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姓名_________ 职务：_________ 电话：_______________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参会代表3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姓名_________ 职务：_________ 电话：_______________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参会代表4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姓名_________ 职务：_________ 电话：_______________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参会代表5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姓名_________ 职务：_________ 电话：_______________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参会代表6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姓名_________ 职务：_________ 电话：_______________</w:t>
            </w:r>
          </w:p>
        </w:tc>
      </w:tr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Style w:val="af6"/>
                <w:rFonts w:ascii="宋体" w:hAnsi="宋体" w:cs="宋体" w:hint="eastAsia"/>
                <w:bCs/>
                <w:color w:val="404040"/>
                <w:kern w:val="0"/>
                <w:sz w:val="22"/>
              </w:rPr>
              <w:t>注册费用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缴费方式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□对公转账 □公务卡 □其他：_________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开票信息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_______________（抬头+税号）</w:t>
            </w:r>
          </w:p>
        </w:tc>
      </w:tr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Style w:val="af6"/>
                <w:rFonts w:ascii="宋体" w:hAnsi="宋体" w:cs="宋体" w:hint="eastAsia"/>
                <w:bCs/>
                <w:color w:val="404040"/>
                <w:kern w:val="0"/>
                <w:sz w:val="22"/>
              </w:rPr>
              <w:t>住宿安排</w:t>
            </w:r>
          </w:p>
        </w:tc>
      </w:tr>
      <w:tr w:rsidR="005974AD">
        <w:tc>
          <w:tcPr>
            <w:tcW w:w="9571" w:type="dxa"/>
            <w:gridSpan w:val="2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 w:rsidP="00237B34">
            <w:pPr>
              <w:widowControl/>
              <w:jc w:val="left"/>
              <w:rPr>
                <w:rStyle w:val="af6"/>
                <w:rFonts w:ascii="宋体" w:hAnsi="宋体" w:cs="宋体"/>
                <w:bCs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</w:rPr>
              <w:t>会议酒店：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  <w:t>大河希尔顿逸林酒店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</w:rPr>
              <w:t>酒店地址：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  <w:t>河南省开封市龙亭区郑开大道39号</w:t>
            </w:r>
            <w:r>
              <w:rPr>
                <w:rFonts w:ascii="宋体" w:hAnsi="宋体" w:cs="宋体" w:hint="eastAsia"/>
                <w:color w:val="3D3A39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</w:rPr>
              <w:lastRenderedPageBreak/>
              <w:t>房型及价格：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  <w:t>大床房：4</w:t>
            </w:r>
            <w:r w:rsidR="00237B34">
              <w:rPr>
                <w:rFonts w:ascii="宋体" w:hAnsi="宋体" w:cs="宋体"/>
                <w:color w:val="40404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0元</w:t>
            </w:r>
            <w:r w:rsidR="00237B34">
              <w:rPr>
                <w:rFonts w:ascii="宋体" w:hAnsi="宋体" w:cs="宋体" w:hint="eastAsia"/>
                <w:color w:val="404040"/>
                <w:kern w:val="0"/>
                <w:sz w:val="22"/>
              </w:rPr>
              <w:t>/间/晚（含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单早</w:t>
            </w:r>
            <w:r w:rsidR="00237B34">
              <w:rPr>
                <w:rFonts w:ascii="宋体" w:hAnsi="宋体" w:cs="宋体" w:hint="eastAsia"/>
                <w:color w:val="404040"/>
                <w:kern w:val="0"/>
                <w:sz w:val="22"/>
              </w:rPr>
              <w:t>）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  <w:t>双床房：4</w:t>
            </w:r>
            <w:r w:rsidR="00237B34">
              <w:rPr>
                <w:rFonts w:ascii="宋体" w:hAnsi="宋体" w:cs="宋体"/>
                <w:color w:val="40404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0元</w:t>
            </w:r>
            <w:r w:rsidR="00237B34">
              <w:rPr>
                <w:rFonts w:ascii="宋体" w:hAnsi="宋体" w:cs="宋体" w:hint="eastAsia"/>
                <w:color w:val="404040"/>
                <w:kern w:val="0"/>
                <w:sz w:val="22"/>
              </w:rPr>
              <w:t>/间/晚</w:t>
            </w:r>
            <w:r w:rsidR="00237B34">
              <w:rPr>
                <w:rFonts w:ascii="宋体" w:hAnsi="宋体" w:cs="宋体" w:hint="eastAsia"/>
                <w:color w:val="404040"/>
                <w:kern w:val="0"/>
                <w:sz w:val="22"/>
              </w:rPr>
              <w:t>（含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双早</w:t>
            </w:r>
            <w:r w:rsidR="00237B34">
              <w:rPr>
                <w:rFonts w:ascii="宋体" w:hAnsi="宋体" w:cs="宋体" w:hint="eastAsia"/>
                <w:color w:val="404040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lastRenderedPageBreak/>
              <w:t>是否入住会议酒店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□是 □否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入住房型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□标准间（双床） □大床房 □其他需求：_________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入住时间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_________年___月___日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退房时间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_________年___月___日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Style w:val="af6"/>
                <w:rFonts w:ascii="宋体" w:hAnsi="宋体" w:cs="宋体" w:hint="eastAsia"/>
                <w:b w:val="0"/>
                <w:color w:val="404040"/>
                <w:kern w:val="0"/>
                <w:sz w:val="22"/>
              </w:rPr>
              <w:t>备注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_______________（若选择标准间，请备注同住人姓名）</w:t>
            </w:r>
          </w:p>
        </w:tc>
      </w:tr>
      <w:tr w:rsidR="005974AD">
        <w:tc>
          <w:tcPr>
            <w:tcW w:w="9571" w:type="dxa"/>
            <w:gridSpan w:val="2"/>
            <w:shd w:val="clear" w:color="auto" w:fill="C7D9F1" w:themeFill="text2" w:themeFillTint="3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center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</w:rPr>
              <w:t>交通路线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（会务组不提供接送站）</w:t>
            </w:r>
          </w:p>
        </w:tc>
      </w:tr>
      <w:tr w:rsidR="005974AD">
        <w:tc>
          <w:tcPr>
            <w:tcW w:w="2660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Style w:val="af6"/>
                <w:rFonts w:ascii="宋体" w:hAnsi="宋体" w:cs="宋体"/>
                <w:b w:val="0"/>
                <w:color w:val="404040"/>
                <w:kern w:val="0"/>
                <w:sz w:val="22"/>
              </w:rPr>
            </w:pPr>
            <w:r>
              <w:rPr>
                <w:rStyle w:val="af6"/>
                <w:rFonts w:ascii="宋体" w:hAnsi="宋体" w:cs="宋体" w:hint="eastAsia"/>
                <w:b w:val="0"/>
                <w:color w:val="404040"/>
                <w:kern w:val="0"/>
                <w:sz w:val="22"/>
              </w:rPr>
              <w:t>到达会议酒店方式（开封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大河希尔顿逸林酒店</w:t>
            </w:r>
            <w:r>
              <w:rPr>
                <w:rStyle w:val="af6"/>
                <w:rFonts w:ascii="宋体" w:hAnsi="宋体" w:cs="宋体" w:hint="eastAsia"/>
                <w:b w:val="0"/>
                <w:color w:val="404040"/>
                <w:kern w:val="0"/>
                <w:sz w:val="22"/>
              </w:rPr>
              <w:t>）</w:t>
            </w:r>
          </w:p>
        </w:tc>
        <w:tc>
          <w:tcPr>
            <w:tcW w:w="691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974AD" w:rsidRDefault="00E013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1.从新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郑机场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出发：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A：城际列车-出租车换乘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从新</w:t>
            </w:r>
            <w:proofErr w:type="gramStart"/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郑机场</w:t>
            </w:r>
            <w:proofErr w:type="gramEnd"/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乘坐城际列车(新郑机场站-宋城路站)。车程约90分钟，到达开封宋城路站后，乘坐出租车到达会议酒店。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  <w:t>B：乘坐出租车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从新</w:t>
            </w:r>
            <w:proofErr w:type="gramStart"/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郑机场</w:t>
            </w:r>
            <w:proofErr w:type="gramEnd"/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乘坐出租车，直达会议酒店。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2.从郑州东站出发：</w:t>
            </w: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A：乘坐城际列车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从郑州东站乘坐城际列车(郑州东站-宋城路站)。车程约40分钟，到达开封宋城路站后，乘坐出租车到达会议酒店。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  <w:t>B：乘坐高铁/动车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从郑州东站乘坐高铁/动车(郑州东站-开封北站)。车程约20分钟，到达开封北站后，乘坐出租车到达会议酒店。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  <w:t>C：乘坐出租车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从郑州东站乘坐出租车，直达会议酒店。</w:t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3.从开封北站出发：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A：乘坐出租车</w:t>
            </w:r>
          </w:p>
          <w:p w:rsidR="005974AD" w:rsidRDefault="00E013F1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 w:val="22"/>
              </w:rPr>
              <w:t>从开封北站乘坐出租车，直达会议酒店。</w:t>
            </w:r>
          </w:p>
          <w:p w:rsidR="005974AD" w:rsidRDefault="005974AD">
            <w:pPr>
              <w:widowControl/>
              <w:jc w:val="left"/>
              <w:rPr>
                <w:rFonts w:ascii="宋体" w:hAnsi="宋体" w:cs="宋体"/>
                <w:color w:val="404040"/>
                <w:kern w:val="0"/>
                <w:sz w:val="22"/>
              </w:rPr>
            </w:pPr>
          </w:p>
        </w:tc>
      </w:tr>
    </w:tbl>
    <w:p w:rsidR="005974AD" w:rsidRDefault="005974AD">
      <w:pPr>
        <w:spacing w:line="360" w:lineRule="auto"/>
        <w:rPr>
          <w:rFonts w:ascii="Times New Roman" w:hAnsi="Times New Roman"/>
          <w:color w:val="00B0F0"/>
          <w:sz w:val="24"/>
          <w:szCs w:val="24"/>
        </w:rPr>
      </w:pPr>
    </w:p>
    <w:p w:rsidR="005974AD" w:rsidRDefault="00E013F1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宋体"/>
          <w:b/>
          <w:bCs/>
          <w:sz w:val="24"/>
          <w:szCs w:val="24"/>
        </w:rPr>
        <w:t>中国</w:t>
      </w:r>
      <w:r>
        <w:rPr>
          <w:rFonts w:ascii="Times New Roman" w:hAnsi="宋体" w:hint="eastAsia"/>
          <w:b/>
          <w:bCs/>
          <w:sz w:val="24"/>
          <w:szCs w:val="24"/>
        </w:rPr>
        <w:t>药</w:t>
      </w:r>
      <w:r>
        <w:rPr>
          <w:rFonts w:ascii="Times New Roman" w:hAnsi="宋体"/>
          <w:b/>
          <w:bCs/>
          <w:sz w:val="24"/>
          <w:szCs w:val="24"/>
        </w:rPr>
        <w:t>理学会</w:t>
      </w:r>
      <w:r>
        <w:rPr>
          <w:rFonts w:ascii="Times New Roman" w:hAnsi="宋体" w:hint="eastAsia"/>
          <w:b/>
          <w:bCs/>
          <w:sz w:val="24"/>
          <w:szCs w:val="24"/>
        </w:rPr>
        <w:t>安全药理学</w:t>
      </w:r>
      <w:r>
        <w:rPr>
          <w:rFonts w:ascii="Times New Roman" w:hAnsi="宋体"/>
          <w:b/>
          <w:bCs/>
          <w:sz w:val="24"/>
          <w:szCs w:val="24"/>
        </w:rPr>
        <w:t>专业委员会</w:t>
      </w:r>
    </w:p>
    <w:sectPr w:rsidR="005974AD" w:rsidSect="005974A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23" w:rsidRDefault="00DD2F23" w:rsidP="005974AD">
      <w:r>
        <w:separator/>
      </w:r>
    </w:p>
  </w:endnote>
  <w:endnote w:type="continuationSeparator" w:id="0">
    <w:p w:rsidR="00DD2F23" w:rsidRDefault="00DD2F23" w:rsidP="0059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AD" w:rsidRDefault="005974A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23" w:rsidRDefault="00DD2F23" w:rsidP="005974AD">
      <w:r>
        <w:separator/>
      </w:r>
    </w:p>
  </w:footnote>
  <w:footnote w:type="continuationSeparator" w:id="0">
    <w:p w:rsidR="00DD2F23" w:rsidRDefault="00DD2F23" w:rsidP="0059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D925D3"/>
    <w:multiLevelType w:val="multilevel"/>
    <w:tmpl w:val="FDD925D3"/>
    <w:lvl w:ilvl="0">
      <w:start w:val="1"/>
      <w:numFmt w:val="bullet"/>
      <w:suff w:val="space"/>
      <w:lvlText w:val=""/>
      <w:lvlJc w:val="left"/>
      <w:pPr>
        <w:ind w:left="820" w:hanging="42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2745C490"/>
    <w:multiLevelType w:val="singleLevel"/>
    <w:tmpl w:val="2745C49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2A90503"/>
    <w:multiLevelType w:val="multilevel"/>
    <w:tmpl w:val="42A90503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F7211E"/>
    <w:rsid w:val="00006EB3"/>
    <w:rsid w:val="000174A4"/>
    <w:rsid w:val="00017836"/>
    <w:rsid w:val="00020920"/>
    <w:rsid w:val="00040661"/>
    <w:rsid w:val="00042F52"/>
    <w:rsid w:val="00050306"/>
    <w:rsid w:val="00065D09"/>
    <w:rsid w:val="00073212"/>
    <w:rsid w:val="00074082"/>
    <w:rsid w:val="00074C51"/>
    <w:rsid w:val="00077611"/>
    <w:rsid w:val="000814C3"/>
    <w:rsid w:val="000903AA"/>
    <w:rsid w:val="000916D4"/>
    <w:rsid w:val="0009236A"/>
    <w:rsid w:val="00092948"/>
    <w:rsid w:val="000B1E15"/>
    <w:rsid w:val="000C0F47"/>
    <w:rsid w:val="000C66C3"/>
    <w:rsid w:val="000E5C0A"/>
    <w:rsid w:val="000F631F"/>
    <w:rsid w:val="000F7CD5"/>
    <w:rsid w:val="0010333C"/>
    <w:rsid w:val="001053AF"/>
    <w:rsid w:val="0011118A"/>
    <w:rsid w:val="001203DC"/>
    <w:rsid w:val="00135658"/>
    <w:rsid w:val="00137977"/>
    <w:rsid w:val="00144C02"/>
    <w:rsid w:val="00151107"/>
    <w:rsid w:val="001546DD"/>
    <w:rsid w:val="00162692"/>
    <w:rsid w:val="001630EC"/>
    <w:rsid w:val="00163E0F"/>
    <w:rsid w:val="0018144E"/>
    <w:rsid w:val="001934FE"/>
    <w:rsid w:val="001B0FDD"/>
    <w:rsid w:val="001C5101"/>
    <w:rsid w:val="001D67E9"/>
    <w:rsid w:val="001D6F78"/>
    <w:rsid w:val="001D7600"/>
    <w:rsid w:val="001E04C2"/>
    <w:rsid w:val="001E295E"/>
    <w:rsid w:val="001E5F13"/>
    <w:rsid w:val="001F4004"/>
    <w:rsid w:val="0021259E"/>
    <w:rsid w:val="002179CC"/>
    <w:rsid w:val="0023157E"/>
    <w:rsid w:val="00237B34"/>
    <w:rsid w:val="0024484A"/>
    <w:rsid w:val="002476F4"/>
    <w:rsid w:val="0025562D"/>
    <w:rsid w:val="00290244"/>
    <w:rsid w:val="00295B99"/>
    <w:rsid w:val="0029686A"/>
    <w:rsid w:val="002B2E7B"/>
    <w:rsid w:val="002B6753"/>
    <w:rsid w:val="002C4C94"/>
    <w:rsid w:val="002C5816"/>
    <w:rsid w:val="002D7084"/>
    <w:rsid w:val="00303A04"/>
    <w:rsid w:val="00311808"/>
    <w:rsid w:val="0031664F"/>
    <w:rsid w:val="0032095B"/>
    <w:rsid w:val="00330594"/>
    <w:rsid w:val="00332913"/>
    <w:rsid w:val="00343A8F"/>
    <w:rsid w:val="003523E1"/>
    <w:rsid w:val="00361109"/>
    <w:rsid w:val="00365F68"/>
    <w:rsid w:val="00370393"/>
    <w:rsid w:val="003722B6"/>
    <w:rsid w:val="00382A62"/>
    <w:rsid w:val="0038348D"/>
    <w:rsid w:val="00383C46"/>
    <w:rsid w:val="00387406"/>
    <w:rsid w:val="003945C1"/>
    <w:rsid w:val="003958D6"/>
    <w:rsid w:val="003B19AD"/>
    <w:rsid w:val="003B2669"/>
    <w:rsid w:val="003D4CCE"/>
    <w:rsid w:val="00402AD4"/>
    <w:rsid w:val="00406368"/>
    <w:rsid w:val="00406470"/>
    <w:rsid w:val="0040655E"/>
    <w:rsid w:val="00406BBA"/>
    <w:rsid w:val="00407A39"/>
    <w:rsid w:val="004225A0"/>
    <w:rsid w:val="0043618E"/>
    <w:rsid w:val="00443305"/>
    <w:rsid w:val="00443D84"/>
    <w:rsid w:val="004462ED"/>
    <w:rsid w:val="00453706"/>
    <w:rsid w:val="00466B01"/>
    <w:rsid w:val="00482D69"/>
    <w:rsid w:val="004A6B25"/>
    <w:rsid w:val="004A7E09"/>
    <w:rsid w:val="004C1D43"/>
    <w:rsid w:val="004C51B5"/>
    <w:rsid w:val="004D5DD1"/>
    <w:rsid w:val="004D789F"/>
    <w:rsid w:val="004F01E2"/>
    <w:rsid w:val="004F106B"/>
    <w:rsid w:val="005150FD"/>
    <w:rsid w:val="005174D7"/>
    <w:rsid w:val="00535FFD"/>
    <w:rsid w:val="00537B9B"/>
    <w:rsid w:val="005428D2"/>
    <w:rsid w:val="005473D2"/>
    <w:rsid w:val="005561B0"/>
    <w:rsid w:val="00562E38"/>
    <w:rsid w:val="005741A0"/>
    <w:rsid w:val="00582700"/>
    <w:rsid w:val="0059613A"/>
    <w:rsid w:val="005974AD"/>
    <w:rsid w:val="00597A87"/>
    <w:rsid w:val="005A38CD"/>
    <w:rsid w:val="005A399F"/>
    <w:rsid w:val="005A5067"/>
    <w:rsid w:val="005B2D6B"/>
    <w:rsid w:val="005B2F9D"/>
    <w:rsid w:val="005B397A"/>
    <w:rsid w:val="005B46A4"/>
    <w:rsid w:val="005B7C2F"/>
    <w:rsid w:val="005C1DF1"/>
    <w:rsid w:val="005C202C"/>
    <w:rsid w:val="005C7316"/>
    <w:rsid w:val="005D02DC"/>
    <w:rsid w:val="005D4AEC"/>
    <w:rsid w:val="005E24C8"/>
    <w:rsid w:val="005E28FF"/>
    <w:rsid w:val="005E6ECD"/>
    <w:rsid w:val="006002E7"/>
    <w:rsid w:val="0060076F"/>
    <w:rsid w:val="00611316"/>
    <w:rsid w:val="0062170E"/>
    <w:rsid w:val="00631E85"/>
    <w:rsid w:val="00640D21"/>
    <w:rsid w:val="00643224"/>
    <w:rsid w:val="00654613"/>
    <w:rsid w:val="00675541"/>
    <w:rsid w:val="00682BB3"/>
    <w:rsid w:val="006830B1"/>
    <w:rsid w:val="006840F4"/>
    <w:rsid w:val="006969D3"/>
    <w:rsid w:val="006B1B22"/>
    <w:rsid w:val="006E2B8A"/>
    <w:rsid w:val="007240FC"/>
    <w:rsid w:val="00744C00"/>
    <w:rsid w:val="00763C2D"/>
    <w:rsid w:val="00775F85"/>
    <w:rsid w:val="00791B10"/>
    <w:rsid w:val="00794501"/>
    <w:rsid w:val="007958D2"/>
    <w:rsid w:val="007A153F"/>
    <w:rsid w:val="007A3C4E"/>
    <w:rsid w:val="007A5344"/>
    <w:rsid w:val="007C4F92"/>
    <w:rsid w:val="007D75FC"/>
    <w:rsid w:val="007E7458"/>
    <w:rsid w:val="007F44F7"/>
    <w:rsid w:val="00813908"/>
    <w:rsid w:val="0083671B"/>
    <w:rsid w:val="00837473"/>
    <w:rsid w:val="0084368C"/>
    <w:rsid w:val="00854434"/>
    <w:rsid w:val="00856ED8"/>
    <w:rsid w:val="008617FB"/>
    <w:rsid w:val="008855FA"/>
    <w:rsid w:val="008B4259"/>
    <w:rsid w:val="008C146B"/>
    <w:rsid w:val="008D01E6"/>
    <w:rsid w:val="008D56A3"/>
    <w:rsid w:val="008E2079"/>
    <w:rsid w:val="008E5F09"/>
    <w:rsid w:val="008F638B"/>
    <w:rsid w:val="00907CF1"/>
    <w:rsid w:val="0091200C"/>
    <w:rsid w:val="00922363"/>
    <w:rsid w:val="009474BA"/>
    <w:rsid w:val="0095263A"/>
    <w:rsid w:val="009653F6"/>
    <w:rsid w:val="00965BD0"/>
    <w:rsid w:val="00974EC4"/>
    <w:rsid w:val="00981A1D"/>
    <w:rsid w:val="0098433D"/>
    <w:rsid w:val="00985BF0"/>
    <w:rsid w:val="009A2904"/>
    <w:rsid w:val="009A3299"/>
    <w:rsid w:val="009B747C"/>
    <w:rsid w:val="009D2A29"/>
    <w:rsid w:val="00A1430F"/>
    <w:rsid w:val="00A34AED"/>
    <w:rsid w:val="00A425C7"/>
    <w:rsid w:val="00A4725A"/>
    <w:rsid w:val="00A47590"/>
    <w:rsid w:val="00A8058A"/>
    <w:rsid w:val="00A8782E"/>
    <w:rsid w:val="00A90FD6"/>
    <w:rsid w:val="00A95D34"/>
    <w:rsid w:val="00A965B6"/>
    <w:rsid w:val="00AC3A09"/>
    <w:rsid w:val="00AD37E5"/>
    <w:rsid w:val="00AD73C1"/>
    <w:rsid w:val="00AE33BE"/>
    <w:rsid w:val="00AF6426"/>
    <w:rsid w:val="00B06A82"/>
    <w:rsid w:val="00B14D3D"/>
    <w:rsid w:val="00B217B4"/>
    <w:rsid w:val="00B24F19"/>
    <w:rsid w:val="00B322C4"/>
    <w:rsid w:val="00B34649"/>
    <w:rsid w:val="00B37804"/>
    <w:rsid w:val="00B673B8"/>
    <w:rsid w:val="00B71F8F"/>
    <w:rsid w:val="00B71FC2"/>
    <w:rsid w:val="00B72BA0"/>
    <w:rsid w:val="00B901E6"/>
    <w:rsid w:val="00BA71CA"/>
    <w:rsid w:val="00BB60BA"/>
    <w:rsid w:val="00BB670E"/>
    <w:rsid w:val="00BD6D9E"/>
    <w:rsid w:val="00BE1351"/>
    <w:rsid w:val="00BE3905"/>
    <w:rsid w:val="00BE4ECE"/>
    <w:rsid w:val="00BE565A"/>
    <w:rsid w:val="00BF0165"/>
    <w:rsid w:val="00BF21B5"/>
    <w:rsid w:val="00C00635"/>
    <w:rsid w:val="00C0194F"/>
    <w:rsid w:val="00C039B4"/>
    <w:rsid w:val="00C165E6"/>
    <w:rsid w:val="00C216C6"/>
    <w:rsid w:val="00C22889"/>
    <w:rsid w:val="00C30322"/>
    <w:rsid w:val="00C34ECE"/>
    <w:rsid w:val="00C4197E"/>
    <w:rsid w:val="00C427C8"/>
    <w:rsid w:val="00C47E47"/>
    <w:rsid w:val="00C56925"/>
    <w:rsid w:val="00C56DBF"/>
    <w:rsid w:val="00C67DA7"/>
    <w:rsid w:val="00C91A09"/>
    <w:rsid w:val="00CB2F86"/>
    <w:rsid w:val="00CB4ABA"/>
    <w:rsid w:val="00CC474D"/>
    <w:rsid w:val="00CD151B"/>
    <w:rsid w:val="00CD3065"/>
    <w:rsid w:val="00CD66BA"/>
    <w:rsid w:val="00CF189F"/>
    <w:rsid w:val="00D12784"/>
    <w:rsid w:val="00D147D1"/>
    <w:rsid w:val="00D1649D"/>
    <w:rsid w:val="00D22A36"/>
    <w:rsid w:val="00D22D21"/>
    <w:rsid w:val="00D22E3E"/>
    <w:rsid w:val="00D24CD7"/>
    <w:rsid w:val="00D30FD3"/>
    <w:rsid w:val="00D3430B"/>
    <w:rsid w:val="00D37940"/>
    <w:rsid w:val="00D43E40"/>
    <w:rsid w:val="00D44818"/>
    <w:rsid w:val="00D51C1F"/>
    <w:rsid w:val="00D5783D"/>
    <w:rsid w:val="00D621BB"/>
    <w:rsid w:val="00D819BF"/>
    <w:rsid w:val="00D81E6C"/>
    <w:rsid w:val="00D835D5"/>
    <w:rsid w:val="00D91FCF"/>
    <w:rsid w:val="00DA6224"/>
    <w:rsid w:val="00DB27AA"/>
    <w:rsid w:val="00DC1816"/>
    <w:rsid w:val="00DD0057"/>
    <w:rsid w:val="00DD2F23"/>
    <w:rsid w:val="00DD5CB2"/>
    <w:rsid w:val="00DD7A4C"/>
    <w:rsid w:val="00DE475B"/>
    <w:rsid w:val="00DF7B58"/>
    <w:rsid w:val="00E013F1"/>
    <w:rsid w:val="00E03383"/>
    <w:rsid w:val="00E03566"/>
    <w:rsid w:val="00E04648"/>
    <w:rsid w:val="00E13141"/>
    <w:rsid w:val="00E32777"/>
    <w:rsid w:val="00E33133"/>
    <w:rsid w:val="00E34AD8"/>
    <w:rsid w:val="00E41680"/>
    <w:rsid w:val="00E42857"/>
    <w:rsid w:val="00E44CFA"/>
    <w:rsid w:val="00E45C89"/>
    <w:rsid w:val="00E54EAA"/>
    <w:rsid w:val="00E5721A"/>
    <w:rsid w:val="00E6167E"/>
    <w:rsid w:val="00E7773E"/>
    <w:rsid w:val="00E90090"/>
    <w:rsid w:val="00E90996"/>
    <w:rsid w:val="00E9107A"/>
    <w:rsid w:val="00EA0493"/>
    <w:rsid w:val="00EA7315"/>
    <w:rsid w:val="00EB12AF"/>
    <w:rsid w:val="00EB3E19"/>
    <w:rsid w:val="00EC1DA2"/>
    <w:rsid w:val="00EC2BA4"/>
    <w:rsid w:val="00EC511F"/>
    <w:rsid w:val="00ED3B90"/>
    <w:rsid w:val="00EE41BA"/>
    <w:rsid w:val="00EE591C"/>
    <w:rsid w:val="00EF1100"/>
    <w:rsid w:val="00EF289B"/>
    <w:rsid w:val="00EF298A"/>
    <w:rsid w:val="00EF335C"/>
    <w:rsid w:val="00EF402E"/>
    <w:rsid w:val="00F04796"/>
    <w:rsid w:val="00F049B5"/>
    <w:rsid w:val="00F06DC9"/>
    <w:rsid w:val="00F13494"/>
    <w:rsid w:val="00F36B30"/>
    <w:rsid w:val="00F4036B"/>
    <w:rsid w:val="00F7211E"/>
    <w:rsid w:val="00F776AC"/>
    <w:rsid w:val="00F77CB8"/>
    <w:rsid w:val="00F8193C"/>
    <w:rsid w:val="00FB632E"/>
    <w:rsid w:val="00FC37DE"/>
    <w:rsid w:val="00FD3582"/>
    <w:rsid w:val="00FD7C4C"/>
    <w:rsid w:val="022573A2"/>
    <w:rsid w:val="047F6828"/>
    <w:rsid w:val="0C430B50"/>
    <w:rsid w:val="0CC71781"/>
    <w:rsid w:val="1041184B"/>
    <w:rsid w:val="10BB784F"/>
    <w:rsid w:val="10D73F5D"/>
    <w:rsid w:val="115B693C"/>
    <w:rsid w:val="11BA18B5"/>
    <w:rsid w:val="11CC15E8"/>
    <w:rsid w:val="13163B4A"/>
    <w:rsid w:val="13F54E26"/>
    <w:rsid w:val="19517BDA"/>
    <w:rsid w:val="1B945D34"/>
    <w:rsid w:val="1C36422E"/>
    <w:rsid w:val="1E635082"/>
    <w:rsid w:val="1F332CA6"/>
    <w:rsid w:val="1F5032F5"/>
    <w:rsid w:val="1FAC0062"/>
    <w:rsid w:val="209E5DA0"/>
    <w:rsid w:val="23377209"/>
    <w:rsid w:val="23C6058D"/>
    <w:rsid w:val="25D02FFD"/>
    <w:rsid w:val="27421CD9"/>
    <w:rsid w:val="2C4E1120"/>
    <w:rsid w:val="2D4E6049"/>
    <w:rsid w:val="2E666BF4"/>
    <w:rsid w:val="323808A8"/>
    <w:rsid w:val="358B175F"/>
    <w:rsid w:val="39A71E6F"/>
    <w:rsid w:val="3C5462DE"/>
    <w:rsid w:val="3D5B544A"/>
    <w:rsid w:val="3F2D72BA"/>
    <w:rsid w:val="3FAE03FB"/>
    <w:rsid w:val="428D1F14"/>
    <w:rsid w:val="42D27F5D"/>
    <w:rsid w:val="43214268"/>
    <w:rsid w:val="44936785"/>
    <w:rsid w:val="4644604D"/>
    <w:rsid w:val="47332F94"/>
    <w:rsid w:val="480945D4"/>
    <w:rsid w:val="483B0352"/>
    <w:rsid w:val="48546E60"/>
    <w:rsid w:val="48BF2D31"/>
    <w:rsid w:val="48CC36A0"/>
    <w:rsid w:val="49504B55"/>
    <w:rsid w:val="4ACE54AE"/>
    <w:rsid w:val="4E816CDB"/>
    <w:rsid w:val="4F6208BA"/>
    <w:rsid w:val="5006457B"/>
    <w:rsid w:val="504D5871"/>
    <w:rsid w:val="54C57022"/>
    <w:rsid w:val="5B57329D"/>
    <w:rsid w:val="5ED864A3"/>
    <w:rsid w:val="60AC022A"/>
    <w:rsid w:val="61C84EF5"/>
    <w:rsid w:val="62253827"/>
    <w:rsid w:val="63091321"/>
    <w:rsid w:val="64A70DF2"/>
    <w:rsid w:val="64CC0858"/>
    <w:rsid w:val="65A72233"/>
    <w:rsid w:val="661E1587"/>
    <w:rsid w:val="67786A75"/>
    <w:rsid w:val="6BF16788"/>
    <w:rsid w:val="6C375151"/>
    <w:rsid w:val="6C4B6506"/>
    <w:rsid w:val="6CC10EBE"/>
    <w:rsid w:val="6D5238C5"/>
    <w:rsid w:val="6FF15617"/>
    <w:rsid w:val="71CA25C3"/>
    <w:rsid w:val="72F35B4A"/>
    <w:rsid w:val="73CA0659"/>
    <w:rsid w:val="754206C3"/>
    <w:rsid w:val="76B37ACA"/>
    <w:rsid w:val="777C5498"/>
    <w:rsid w:val="77CE623E"/>
    <w:rsid w:val="78B611AB"/>
    <w:rsid w:val="7A28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46E71"/>
  <w15:docId w15:val="{99BE423C-A184-4D4D-8B5A-8C5E09F2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0"/>
    <w:uiPriority w:val="1"/>
    <w:qFormat/>
    <w:rsid w:val="005974AD"/>
    <w:pPr>
      <w:ind w:left="100"/>
      <w:jc w:val="left"/>
      <w:outlineLvl w:val="0"/>
    </w:pPr>
    <w:rPr>
      <w:rFonts w:ascii="仿宋" w:eastAsia="仿宋" w:hAnsi="仿宋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974A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5974AD"/>
    <w:pPr>
      <w:jc w:val="left"/>
    </w:pPr>
  </w:style>
  <w:style w:type="paragraph" w:styleId="a5">
    <w:name w:val="Body Text"/>
    <w:basedOn w:val="a"/>
    <w:link w:val="a6"/>
    <w:uiPriority w:val="1"/>
    <w:qFormat/>
    <w:rsid w:val="005974AD"/>
    <w:pPr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a7">
    <w:name w:val="Plain Text"/>
    <w:basedOn w:val="a"/>
    <w:link w:val="a8"/>
    <w:qFormat/>
    <w:rsid w:val="005974AD"/>
    <w:rPr>
      <w:rFonts w:ascii="宋体" w:hAnsi="Courier New"/>
      <w:szCs w:val="21"/>
    </w:rPr>
  </w:style>
  <w:style w:type="paragraph" w:styleId="a9">
    <w:name w:val="Date"/>
    <w:basedOn w:val="a"/>
    <w:next w:val="a"/>
    <w:link w:val="aa"/>
    <w:uiPriority w:val="99"/>
    <w:unhideWhenUsed/>
    <w:qFormat/>
    <w:rsid w:val="005974AD"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sid w:val="005974AD"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5974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59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5974A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3"/>
    <w:next w:val="a3"/>
    <w:link w:val="af4"/>
    <w:uiPriority w:val="99"/>
    <w:unhideWhenUsed/>
    <w:qFormat/>
    <w:rsid w:val="005974AD"/>
    <w:rPr>
      <w:b/>
      <w:bCs/>
    </w:rPr>
  </w:style>
  <w:style w:type="table" w:styleId="af5">
    <w:name w:val="Table Grid"/>
    <w:basedOn w:val="a1"/>
    <w:uiPriority w:val="59"/>
    <w:qFormat/>
    <w:rsid w:val="00597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0"/>
    <w:uiPriority w:val="22"/>
    <w:qFormat/>
    <w:rsid w:val="005974AD"/>
    <w:rPr>
      <w:b/>
    </w:rPr>
  </w:style>
  <w:style w:type="character" w:styleId="af7">
    <w:name w:val="Hyperlink"/>
    <w:uiPriority w:val="99"/>
    <w:unhideWhenUsed/>
    <w:qFormat/>
    <w:rsid w:val="005974AD"/>
    <w:rPr>
      <w:color w:val="0000FF"/>
      <w:u w:val="single"/>
    </w:rPr>
  </w:style>
  <w:style w:type="character" w:styleId="af8">
    <w:name w:val="annotation reference"/>
    <w:uiPriority w:val="99"/>
    <w:unhideWhenUsed/>
    <w:qFormat/>
    <w:rsid w:val="005974AD"/>
    <w:rPr>
      <w:sz w:val="21"/>
      <w:szCs w:val="21"/>
    </w:rPr>
  </w:style>
  <w:style w:type="character" w:customStyle="1" w:styleId="apple-converted-space">
    <w:name w:val="apple-converted-space"/>
    <w:basedOn w:val="a0"/>
    <w:qFormat/>
    <w:rsid w:val="005974AD"/>
  </w:style>
  <w:style w:type="character" w:customStyle="1" w:styleId="a6">
    <w:name w:val="正文文本 字符"/>
    <w:link w:val="a5"/>
    <w:uiPriority w:val="1"/>
    <w:qFormat/>
    <w:rsid w:val="005974AD"/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ac">
    <w:name w:val="批注框文本 字符"/>
    <w:link w:val="ab"/>
    <w:uiPriority w:val="99"/>
    <w:semiHidden/>
    <w:qFormat/>
    <w:rsid w:val="005974AD"/>
    <w:rPr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sid w:val="005974AD"/>
    <w:rPr>
      <w:kern w:val="2"/>
      <w:sz w:val="21"/>
      <w:szCs w:val="22"/>
    </w:rPr>
  </w:style>
  <w:style w:type="character" w:customStyle="1" w:styleId="a8">
    <w:name w:val="纯文本 字符"/>
    <w:link w:val="a7"/>
    <w:qFormat/>
    <w:rsid w:val="005974AD"/>
    <w:rPr>
      <w:rFonts w:ascii="宋体" w:hAnsi="Courier New"/>
      <w:kern w:val="2"/>
      <w:sz w:val="21"/>
      <w:szCs w:val="21"/>
    </w:rPr>
  </w:style>
  <w:style w:type="character" w:customStyle="1" w:styleId="20">
    <w:name w:val="标题 2 字符"/>
    <w:link w:val="2"/>
    <w:uiPriority w:val="9"/>
    <w:qFormat/>
    <w:rsid w:val="005974AD"/>
    <w:rPr>
      <w:rFonts w:ascii="Cambria" w:eastAsia="宋体" w:hAnsi="Cambria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1"/>
    <w:qFormat/>
    <w:rsid w:val="005974AD"/>
    <w:rPr>
      <w:rFonts w:ascii="仿宋" w:eastAsia="仿宋" w:hAnsi="仿宋"/>
      <w:b/>
      <w:bCs/>
      <w:kern w:val="0"/>
      <w:sz w:val="30"/>
      <w:szCs w:val="30"/>
      <w:lang w:eastAsia="en-US"/>
    </w:rPr>
  </w:style>
  <w:style w:type="character" w:customStyle="1" w:styleId="ae">
    <w:name w:val="页脚 字符"/>
    <w:link w:val="ad"/>
    <w:uiPriority w:val="99"/>
    <w:qFormat/>
    <w:rsid w:val="005974AD"/>
    <w:rPr>
      <w:sz w:val="18"/>
      <w:szCs w:val="18"/>
    </w:rPr>
  </w:style>
  <w:style w:type="character" w:customStyle="1" w:styleId="af2">
    <w:name w:val="标题 字符"/>
    <w:link w:val="af1"/>
    <w:uiPriority w:val="10"/>
    <w:qFormat/>
    <w:rsid w:val="005974A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a">
    <w:name w:val="日期 字符"/>
    <w:basedOn w:val="a0"/>
    <w:link w:val="a9"/>
    <w:uiPriority w:val="99"/>
    <w:semiHidden/>
    <w:qFormat/>
    <w:rsid w:val="005974AD"/>
  </w:style>
  <w:style w:type="character" w:customStyle="1" w:styleId="af0">
    <w:name w:val="页眉 字符"/>
    <w:link w:val="af"/>
    <w:uiPriority w:val="99"/>
    <w:qFormat/>
    <w:rsid w:val="005974AD"/>
    <w:rPr>
      <w:sz w:val="18"/>
      <w:szCs w:val="18"/>
    </w:rPr>
  </w:style>
  <w:style w:type="character" w:customStyle="1" w:styleId="af4">
    <w:name w:val="批注主题 字符"/>
    <w:link w:val="af3"/>
    <w:uiPriority w:val="99"/>
    <w:semiHidden/>
    <w:qFormat/>
    <w:rsid w:val="005974AD"/>
    <w:rPr>
      <w:b/>
      <w:bCs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5974AD"/>
    <w:pPr>
      <w:jc w:val="left"/>
    </w:pPr>
    <w:rPr>
      <w:kern w:val="0"/>
      <w:sz w:val="22"/>
      <w:lang w:eastAsia="en-US"/>
    </w:rPr>
  </w:style>
  <w:style w:type="paragraph" w:styleId="af9">
    <w:name w:val="List Paragraph"/>
    <w:basedOn w:val="a"/>
    <w:uiPriority w:val="34"/>
    <w:qFormat/>
    <w:rsid w:val="005974AD"/>
    <w:pPr>
      <w:ind w:firstLineChars="200" w:firstLine="420"/>
    </w:pPr>
  </w:style>
  <w:style w:type="paragraph" w:customStyle="1" w:styleId="21">
    <w:name w:val="标题 21"/>
    <w:basedOn w:val="a"/>
    <w:uiPriority w:val="1"/>
    <w:qFormat/>
    <w:rsid w:val="005974AD"/>
    <w:pPr>
      <w:spacing w:before="59"/>
      <w:ind w:left="100"/>
      <w:jc w:val="left"/>
      <w:outlineLvl w:val="2"/>
    </w:pPr>
    <w:rPr>
      <w:rFonts w:ascii="仿宋" w:eastAsia="仿宋" w:hAnsi="仿宋"/>
      <w:b/>
      <w:bCs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rsid w:val="005974AD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unhideWhenUsed/>
    <w:qFormat/>
    <w:rsid w:val="005974AD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alin.cao@epscope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183</Words>
  <Characters>1045</Characters>
  <Application>Microsoft Office Word</Application>
  <DocSecurity>0</DocSecurity>
  <Lines>8</Lines>
  <Paragraphs>2</Paragraphs>
  <ScaleCrop>false</ScaleCrop>
  <Company>Toshiba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GDLE-9</dc:creator>
  <cp:lastModifiedBy>杨晶婵</cp:lastModifiedBy>
  <cp:revision>40</cp:revision>
  <cp:lastPrinted>2016-12-27T02:35:00Z</cp:lastPrinted>
  <dcterms:created xsi:type="dcterms:W3CDTF">2025-06-06T02:45:00Z</dcterms:created>
  <dcterms:modified xsi:type="dcterms:W3CDTF">2025-09-19T09:52:00Z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eyJoZGlkIjoiNWZlMzA1MzQ4MzFmYzA4NTMwODYxZDc5OGYzODU5NTgiLCJ1c2VySWQiOiIxMjg0NjAxNTk3In0=</vt:lpwstr>
  </property>
  <property fmtid="{D5CDD505-2E9C-101B-9397-08002B2CF9AE}" pid="4" name="ICV">
    <vt:lpwstr>D539D77500364C78B20B6CFBDD6DC76D_13</vt:lpwstr>
  </property>
</Properties>
</file>